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358C" w14:textId="5FDC6FA0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 w:rsidR="2FDC51D7">
        <w:br/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</w:t>
      </w:r>
      <w:r w:rsidR="009074C6">
        <w:rPr>
          <w:rFonts w:ascii="Aptos" w:eastAsia="Aptos" w:hAnsi="Aptos" w:cs="Aptos"/>
          <w:b/>
          <w:bCs/>
          <w:color w:val="0E2740"/>
          <w:sz w:val="20"/>
          <w:szCs w:val="20"/>
        </w:rPr>
        <w:t>INFANZIA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 </w:t>
      </w:r>
      <w:r w:rsidR="473933B4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POSTO 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COMUNE – ANNO SCOLASTICO 2025/</w:t>
      </w:r>
      <w:r w:rsidR="0901855A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26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64F1541A" w14:textId="77777777" w:rsidR="0096369D" w:rsidRDefault="0096369D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</w:p>
    <w:p w14:paraId="46D35B29" w14:textId="445AA824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(Prov.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</w:t>
      </w:r>
      <w:r w:rsidR="009074C6">
        <w:rPr>
          <w:rFonts w:ascii="Aptos" w:eastAsia="Aptos" w:hAnsi="Aptos" w:cs="Aptos"/>
          <w:sz w:val="20"/>
          <w:szCs w:val="20"/>
        </w:rPr>
        <w:t>dell’infanzia</w:t>
      </w:r>
      <w:r w:rsidRPr="7B1C333A">
        <w:rPr>
          <w:rFonts w:ascii="Aptos" w:eastAsia="Aptos" w:hAnsi="Aptos" w:cs="Aptos"/>
          <w:sz w:val="20"/>
          <w:szCs w:val="20"/>
        </w:rPr>
        <w:t xml:space="preserve">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quanto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p w14:paraId="20ED22BE" w14:textId="77777777" w:rsidR="0096369D" w:rsidRDefault="0096369D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0096369D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0096369D">
        <w:trPr>
          <w:trHeight w:val="3330"/>
        </w:trPr>
        <w:tc>
          <w:tcPr>
            <w:tcW w:w="6180" w:type="dxa"/>
          </w:tcPr>
          <w:p w14:paraId="32049FDD" w14:textId="2F873D88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09074C6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’INFANZIA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535111F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A584861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7B1C333A">
            <w:pPr>
              <w:spacing w:beforeAutospacing="1" w:after="24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7B1C333A">
            <w:pPr>
              <w:spacing w:beforeAutospacing="1" w:after="24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64A5B831" w:rsidR="7EB0F546" w:rsidRDefault="5167A080" w:rsidP="7B1C333A">
            <w:pPr>
              <w:spacing w:beforeAutospacing="1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DFB8CFC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0096369D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0096369D">
        <w:trPr>
          <w:trHeight w:val="2160"/>
        </w:trPr>
        <w:tc>
          <w:tcPr>
            <w:tcW w:w="6180" w:type="dxa"/>
          </w:tcPr>
          <w:p w14:paraId="1555DE14" w14:textId="72504C6A" w:rsidR="7DC69FB2" w:rsidRDefault="48B8BB72" w:rsidP="7B1C333A">
            <w:pPr>
              <w:spacing w:beforeAutospacing="1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391B44E3" w:rsidR="7DC69FB2" w:rsidRDefault="48B8BB72" w:rsidP="7B1C333A">
            <w:pPr>
              <w:spacing w:beforeAutospacing="1" w:after="24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dell</w:t>
            </w:r>
            <w:r w:rsidR="009074C6">
              <w:rPr>
                <w:rFonts w:ascii="Aptos" w:eastAsia="Aptos" w:hAnsi="Aptos" w:cs="Aptos"/>
                <w:sz w:val="20"/>
                <w:szCs w:val="20"/>
              </w:rPr>
              <w:t>’INFANZIA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Default="01B7E141" w:rsidP="7B1C333A">
            <w:pPr>
              <w:spacing w:beforeAutospacing="1" w:after="24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0096369D">
        <w:trPr>
          <w:trHeight w:val="4620"/>
        </w:trPr>
        <w:tc>
          <w:tcPr>
            <w:tcW w:w="6180" w:type="dxa"/>
          </w:tcPr>
          <w:p w14:paraId="3DFE0ED3" w14:textId="2CF07641" w:rsidR="7B1C333A" w:rsidRDefault="70932486" w:rsidP="0096369D">
            <w:pPr>
              <w:spacing w:afterLines="40" w:after="96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</w:t>
            </w:r>
            <w:r w:rsidR="009074C6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’INFANZIA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DDD4FF5" w14:textId="52A9387F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Default="2A11F77E" w:rsidP="0096369D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16BE398" w14:textId="257142C8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E13C5" w14:textId="47E098E2" w:rsidR="1C61AFED" w:rsidRDefault="70932486" w:rsidP="0096369D">
            <w:pPr>
              <w:spacing w:afterLines="40" w:after="96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</w:t>
            </w:r>
            <w:r w:rsidR="009074C6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 PRIMARIA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1729D4B0" w14:textId="6234AB3E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7C47AD3" w14:textId="0E55EB60" w:rsidR="7B1C333A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68EF4BD" w14:textId="1691402A" w:rsidR="1C61AFED" w:rsidRDefault="70932486" w:rsidP="0096369D">
            <w:pPr>
              <w:spacing w:afterLines="40" w:after="96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372DBCC6" w14:textId="5C5EADDA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0096369D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11336A1D" w:rsidR="7B1C333A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Default="70932486" w:rsidP="0096369D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56E8D30" w14:textId="77777777" w:rsidTr="0096369D">
        <w:trPr>
          <w:trHeight w:val="300"/>
        </w:trPr>
        <w:tc>
          <w:tcPr>
            <w:tcW w:w="6180" w:type="dxa"/>
          </w:tcPr>
          <w:p w14:paraId="052C4C2C" w14:textId="2134F605" w:rsidR="0D5DC8B6" w:rsidRDefault="70932486" w:rsidP="0096369D">
            <w:pPr>
              <w:spacing w:afterLines="40" w:after="96"/>
              <w:ind w:left="708"/>
              <w:jc w:val="right"/>
              <w:rPr>
                <w:rFonts w:ascii="Aptos" w:eastAsia="Aptos" w:hAnsi="Aptos" w:cs="Aptos"/>
                <w:color w:val="0E274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BF0B19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B79A54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ED49CA" w14:textId="77777777" w:rsidTr="0096369D">
        <w:trPr>
          <w:trHeight w:val="4050"/>
        </w:trPr>
        <w:tc>
          <w:tcPr>
            <w:tcW w:w="6180" w:type="dxa"/>
          </w:tcPr>
          <w:p w14:paraId="67C21064" w14:textId="156EEC9B" w:rsidR="1C61AFED" w:rsidRDefault="70932486" w:rsidP="0096369D">
            <w:pPr>
              <w:spacing w:afterLines="40" w:after="96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5BEC2760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09074C6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 PRIMARIA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4B1D03A" w14:textId="1A5BA357" w:rsidR="1C61AFED" w:rsidRDefault="70932486" w:rsidP="0096369D">
            <w:pPr>
              <w:spacing w:afterLines="40" w:after="96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73578D5B" w14:textId="7CE4B8DB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0096369D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0096369D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0096369D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0096369D">
            <w:pPr>
              <w:spacing w:afterLines="40" w:after="96"/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023AD019" w14:textId="77777777" w:rsidTr="0096369D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14A1BEA1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 avere complessivamente 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prestato servizio di ruolo nella scuola di attuale titolarità </w:t>
            </w:r>
            <w:r w:rsidR="7DD66E4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_____________anni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710A851" w:rsidRPr="7B1C333A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20</w:t>
            </w:r>
            <w:r w:rsidR="009074C6">
              <w:rPr>
                <w:rFonts w:ascii="Aptos" w:eastAsia="Aptos" w:hAnsi="Aptos" w:cs="Aptos"/>
                <w:sz w:val="20"/>
                <w:szCs w:val="20"/>
              </w:rPr>
              <w:t>24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69FBFF9" w:rsidRPr="7B1C333A">
              <w:rPr>
                <w:rFonts w:ascii="Aptos" w:eastAsia="Aptos" w:hAnsi="Aptos" w:cs="Aptos"/>
                <w:sz w:val="20"/>
                <w:szCs w:val="20"/>
              </w:rPr>
              <w:t xml:space="preserve"> con l’assegnazione dei punteggi come </w:t>
            </w:r>
            <w:r w:rsidR="0FD947EA" w:rsidRPr="7B1C333A">
              <w:rPr>
                <w:rFonts w:ascii="Aptos" w:eastAsia="Aptos" w:hAnsi="Aptos" w:cs="Aptos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0096369D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0096369D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0096369D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F9C5D6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5387F6F0" w14:textId="77777777" w:rsidTr="0096369D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7B1C333A">
            <w:pPr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</w:tbl>
    <w:p w14:paraId="475FD4E0" w14:textId="77777777" w:rsidR="00AD2C69" w:rsidRDefault="00AD2C69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2355AB95" w14:textId="77777777" w:rsidTr="0096369D">
        <w:trPr>
          <w:trHeight w:val="300"/>
        </w:trPr>
        <w:tc>
          <w:tcPr>
            <w:tcW w:w="6180" w:type="dxa"/>
          </w:tcPr>
          <w:p w14:paraId="0965917D" w14:textId="1C1AEEF2" w:rsidR="7B1C333A" w:rsidRDefault="2A36CD3A" w:rsidP="0096369D">
            <w:pPr>
              <w:spacing w:afterLines="40" w:after="96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>CONTINUITÀ NEL COMUNE</w:t>
            </w:r>
            <w:r w:rsidR="7BDFEE15"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io 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="7BDFEE15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30142E91" w14:textId="2BADDF8B" w:rsidR="0D5DC8B6" w:rsidRDefault="2A36CD3A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854252" w14:paraId="77B68A45" w14:textId="77777777" w:rsidTr="0096369D">
        <w:trPr>
          <w:trHeight w:val="300"/>
        </w:trPr>
        <w:tc>
          <w:tcPr>
            <w:tcW w:w="6180" w:type="dxa"/>
          </w:tcPr>
          <w:p w14:paraId="30E370CE" w14:textId="77777777" w:rsidR="00854252" w:rsidRPr="00854252" w:rsidRDefault="00854252" w:rsidP="0096369D">
            <w:pPr>
              <w:spacing w:afterLines="40" w:after="96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854252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206B4C81" w14:textId="77777777" w:rsidR="00854252" w:rsidRPr="00956496" w:rsidRDefault="00854252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1918EED2" w14:textId="54677932" w:rsidR="00854252" w:rsidRPr="00854252" w:rsidRDefault="00854252" w:rsidP="0096369D">
            <w:pPr>
              <w:spacing w:afterLines="40" w:after="96"/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</w:pPr>
            <w:r w:rsidRPr="00854252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755A709E" w14:textId="6C8EA2BD" w:rsidR="00854252" w:rsidRPr="00854252" w:rsidRDefault="00854252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2000/2001 e fino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all’as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299F5210" w14:textId="77777777" w:rsidR="00854252" w:rsidRDefault="00854252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601C029B" w14:textId="77777777" w:rsidR="00854252" w:rsidRDefault="00854252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2D9CE97F" w14:textId="77777777" w:rsidR="00854252" w:rsidRDefault="00854252" w:rsidP="7B1C333A">
            <w:pPr>
              <w:rPr>
                <w:rFonts w:ascii="Aptos" w:eastAsia="Aptos" w:hAnsi="Aptos" w:cs="Aptos"/>
              </w:rPr>
            </w:pPr>
          </w:p>
        </w:tc>
      </w:tr>
      <w:tr w:rsidR="7B1C333A" w14:paraId="6EB93A71" w14:textId="77777777" w:rsidTr="0096369D">
        <w:trPr>
          <w:trHeight w:val="300"/>
        </w:trPr>
        <w:tc>
          <w:tcPr>
            <w:tcW w:w="6180" w:type="dxa"/>
          </w:tcPr>
          <w:p w14:paraId="7AEC531B" w14:textId="5E4B0369" w:rsidR="6381BC8F" w:rsidRDefault="6381BC8F" w:rsidP="0096369D">
            <w:pPr>
              <w:spacing w:afterLines="40" w:after="96"/>
              <w:ind w:left="708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7B1C333A" w14:paraId="7FA94A55" w14:textId="77777777" w:rsidTr="0096369D">
        <w:trPr>
          <w:trHeight w:val="300"/>
        </w:trPr>
        <w:tc>
          <w:tcPr>
            <w:tcW w:w="6180" w:type="dxa"/>
          </w:tcPr>
          <w:p w14:paraId="7FCFEA0E" w14:textId="4B3041C2" w:rsidR="6381BC8F" w:rsidRDefault="6381BC8F" w:rsidP="0096369D">
            <w:pPr>
              <w:spacing w:afterLines="40" w:after="96"/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0096369D" w14:paraId="296E50DC" w14:textId="77777777" w:rsidTr="0096369D">
        <w:trPr>
          <w:trHeight w:val="300"/>
        </w:trPr>
        <w:tc>
          <w:tcPr>
            <w:tcW w:w="9142" w:type="dxa"/>
            <w:gridSpan w:val="4"/>
          </w:tcPr>
          <w:p w14:paraId="523C6133" w14:textId="137F0A6C" w:rsidR="0096369D" w:rsidRDefault="0096369D" w:rsidP="0096369D">
            <w:pPr>
              <w:spacing w:afterLines="40" w:after="96"/>
              <w:rPr>
                <w:rFonts w:ascii="Aptos" w:eastAsia="Aptos" w:hAnsi="Aptos" w:cs="Aptos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14:paraId="4137C6AE" w14:textId="77777777" w:rsidTr="0096369D">
        <w:trPr>
          <w:trHeight w:val="2727"/>
        </w:trPr>
        <w:tc>
          <w:tcPr>
            <w:tcW w:w="6180" w:type="dxa"/>
          </w:tcPr>
          <w:p w14:paraId="40FBF1EC" w14:textId="6077FD2D" w:rsidR="1FF973CD" w:rsidRDefault="453B013D" w:rsidP="0096369D">
            <w:pPr>
              <w:spacing w:afterLines="40" w:after="96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="1FF973C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43099D88" w14:textId="3EBF5800" w:rsidR="453B013D" w:rsidRDefault="453B013D" w:rsidP="0096369D">
            <w:pPr>
              <w:spacing w:afterLines="40" w:after="96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Default="7B1C333A" w:rsidP="0096369D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296713E1" w14:textId="2F01FD55" w:rsidR="1FF973CD" w:rsidRDefault="453B013D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Default="7B1C333A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</w:p>
          <w:p w14:paraId="1E02E633" w14:textId="488A701D" w:rsidR="1FF973CD" w:rsidRDefault="453B013D" w:rsidP="0096369D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319DA2C4" w14:textId="77777777" w:rsidTr="0096369D">
        <w:trPr>
          <w:trHeight w:val="300"/>
        </w:trPr>
        <w:tc>
          <w:tcPr>
            <w:tcW w:w="6180" w:type="dxa"/>
          </w:tcPr>
          <w:p w14:paraId="1881A735" w14:textId="393D1378" w:rsidR="49655C05" w:rsidRDefault="62CB4FBD" w:rsidP="0096369D">
            <w:pPr>
              <w:spacing w:afterLines="40" w:after="96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42195C85" w:rsidRDefault="72BC6461" w:rsidP="0096369D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49655C05" w:rsidRDefault="49655C05" w:rsidP="0096369D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>
              <w:br/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D136368" w14:textId="77777777" w:rsidTr="0096369D">
        <w:trPr>
          <w:trHeight w:val="300"/>
        </w:trPr>
        <w:tc>
          <w:tcPr>
            <w:tcW w:w="6180" w:type="dxa"/>
          </w:tcPr>
          <w:p w14:paraId="0F795E8C" w14:textId="3DF4F74E" w:rsidR="1F7119B4" w:rsidRDefault="28CA085F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FF6B4CB" w14:textId="1C4C2A46" w:rsidR="2FF833C6" w:rsidRDefault="3665156A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716DBA85" w:rsidR="2FF833C6" w:rsidRDefault="2FF833C6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268C94B" w14:textId="5DA5E40D" w:rsidR="7B1C333A" w:rsidRDefault="7B1C333A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</w:p>
          <w:p w14:paraId="197E542D" w14:textId="60FB1A1C" w:rsidR="1F7119B4" w:rsidRDefault="28CA085F" w:rsidP="0096369D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</w:t>
            </w:r>
            <w:r w:rsidR="27D55F1B" w:rsidRPr="7B1C333A">
              <w:rPr>
                <w:rFonts w:ascii="Aptos" w:eastAsia="Aptos" w:hAnsi="Aptos" w:cs="Aptos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8E6D4D7" w14:textId="77777777" w:rsidTr="0096369D">
        <w:trPr>
          <w:trHeight w:val="300"/>
        </w:trPr>
        <w:tc>
          <w:tcPr>
            <w:tcW w:w="6180" w:type="dxa"/>
          </w:tcPr>
          <w:p w14:paraId="324637F3" w14:textId="7112E81B" w:rsidR="0D5DC8B6" w:rsidRDefault="149C1A52" w:rsidP="7B1C333A">
            <w:pPr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E68FF32" w14:textId="77777777" w:rsidTr="0096369D">
        <w:trPr>
          <w:trHeight w:val="2100"/>
        </w:trPr>
        <w:tc>
          <w:tcPr>
            <w:tcW w:w="6180" w:type="dxa"/>
          </w:tcPr>
          <w:p w14:paraId="54FF19E4" w14:textId="04162ABA" w:rsidR="4D148B70" w:rsidRDefault="20E9B3F7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="4D148B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263692" w14:textId="36226FCE" w:rsidR="4D148B70" w:rsidRDefault="20E9B3F7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un figlio con minorazione fisica, psichica o sensoriale, oppure per prestare assistenza a un figlio tossicodipendente, o a un coniuge o genitore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che può essere assistito solo nel comune di</w:t>
            </w:r>
            <w:r w:rsidR="76FC1948" w:rsidRPr="7B1C333A">
              <w:rPr>
                <w:rFonts w:ascii="Aptos" w:eastAsia="Aptos" w:hAnsi="Aptos" w:cs="Aptos"/>
                <w:sz w:val="20"/>
                <w:szCs w:val="20"/>
              </w:rPr>
              <w:t xml:space="preserve"> __________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96369D" w14:paraId="1806CBA4" w14:textId="77777777" w:rsidTr="00646302">
        <w:trPr>
          <w:trHeight w:val="300"/>
        </w:trPr>
        <w:tc>
          <w:tcPr>
            <w:tcW w:w="9142" w:type="dxa"/>
            <w:gridSpan w:val="4"/>
          </w:tcPr>
          <w:p w14:paraId="5357F282" w14:textId="038EADF2" w:rsidR="0096369D" w:rsidRDefault="0096369D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6369D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14:paraId="71B8A7D1" w14:textId="77777777" w:rsidTr="0096369D">
        <w:trPr>
          <w:trHeight w:val="300"/>
        </w:trPr>
        <w:tc>
          <w:tcPr>
            <w:tcW w:w="6180" w:type="dxa"/>
          </w:tcPr>
          <w:p w14:paraId="0391F824" w14:textId="13B3D1BE" w:rsidR="7B1C333A" w:rsidRPr="0096369D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="3A33EFB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 w:rsidR="3A33EFBD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Default="2E1CBE6E" w:rsidP="7B1C333A">
            <w:pPr>
              <w:spacing w:before="240" w:beforeAutospacing="1" w:after="240" w:afterAutospacing="1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A898F14" w14:textId="77777777" w:rsidTr="0096369D">
        <w:trPr>
          <w:trHeight w:val="300"/>
        </w:trPr>
        <w:tc>
          <w:tcPr>
            <w:tcW w:w="6180" w:type="dxa"/>
          </w:tcPr>
          <w:p w14:paraId="31EC5C4D" w14:textId="48DFA949" w:rsidR="2E1CBE6E" w:rsidRDefault="2E1CBE6E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Default="7B1C333A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2D26C2CC" w14:textId="78BA2197" w:rsidR="0D5DC8B6" w:rsidRDefault="2E1CBE6E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5C846CB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4D8DE4C3" w14:textId="1D65E3F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19C7402" w14:textId="77777777" w:rsidTr="0096369D">
        <w:trPr>
          <w:trHeight w:val="300"/>
        </w:trPr>
        <w:tc>
          <w:tcPr>
            <w:tcW w:w="6180" w:type="dxa"/>
          </w:tcPr>
          <w:p w14:paraId="3EAF347C" w14:textId="0C396C3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14FBB3F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B3EAC3F" w14:textId="77777777" w:rsidTr="0096369D">
        <w:trPr>
          <w:trHeight w:val="300"/>
        </w:trPr>
        <w:tc>
          <w:tcPr>
            <w:tcW w:w="6180" w:type="dxa"/>
          </w:tcPr>
          <w:p w14:paraId="282C66E8" w14:textId="02D1E3D9" w:rsidR="4C959E70" w:rsidRDefault="3C022F78" w:rsidP="7B1C333A">
            <w:pPr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Default="3C022F78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147B9638" w14:textId="77777777" w:rsidR="0096369D" w:rsidRDefault="0096369D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</w:p>
          <w:p w14:paraId="2A0E7D27" w14:textId="38DD291D" w:rsidR="0D5DC8B6" w:rsidRDefault="3C022F78" w:rsidP="7B1C333A">
            <w:pPr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6AD9B39" w14:textId="77777777" w:rsidTr="0096369D">
        <w:trPr>
          <w:trHeight w:val="300"/>
        </w:trPr>
        <w:tc>
          <w:tcPr>
            <w:tcW w:w="6180" w:type="dxa"/>
          </w:tcPr>
          <w:p w14:paraId="16FAEEDB" w14:textId="3CCCCF2B" w:rsidR="7BF292DE" w:rsidRDefault="7FB1117C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="7BF292DE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Default="7FB1117C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244F7A0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4B7AFC7" w14:textId="77777777" w:rsidTr="0096369D">
        <w:trPr>
          <w:trHeight w:val="300"/>
        </w:trPr>
        <w:tc>
          <w:tcPr>
            <w:tcW w:w="6180" w:type="dxa"/>
          </w:tcPr>
          <w:p w14:paraId="269C4493" w14:textId="12213310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DOTTORATO DI RICERCA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100B285A" w14:textId="61879739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643E9EE2" w14:textId="77777777" w:rsidR="0096369D" w:rsidRDefault="0096369D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699D86D9" w14:textId="77777777" w:rsidTr="0096369D">
        <w:trPr>
          <w:trHeight w:val="300"/>
        </w:trPr>
        <w:tc>
          <w:tcPr>
            <w:tcW w:w="6180" w:type="dxa"/>
          </w:tcPr>
          <w:p w14:paraId="08E29DA2" w14:textId="7AC8B99C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ESAMI DI STATO DI II GRADO – ANNI 98/99 - 00/01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DF426D9" w14:textId="12579816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2FE6E415" w:rsidRPr="7B1C333A">
              <w:rPr>
                <w:rFonts w:ascii="Aptos" w:eastAsia="Aptos" w:hAnsi="Aptos" w:cs="Aptos"/>
                <w:sz w:val="20"/>
                <w:szCs w:val="20"/>
              </w:rPr>
              <w:t>con disabilità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negli anni 98/99 e 00/01.</w:t>
            </w:r>
          </w:p>
        </w:tc>
        <w:tc>
          <w:tcPr>
            <w:tcW w:w="960" w:type="dxa"/>
          </w:tcPr>
          <w:p w14:paraId="244C3CFE" w14:textId="507B0D8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15D8B7E" w14:textId="77777777" w:rsidTr="0096369D">
        <w:trPr>
          <w:trHeight w:val="300"/>
        </w:trPr>
        <w:tc>
          <w:tcPr>
            <w:tcW w:w="6180" w:type="dxa"/>
          </w:tcPr>
          <w:p w14:paraId="75530D8A" w14:textId="353D2BD1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Default="3D67D712" w:rsidP="7B1C333A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463A985D" w14:textId="77777777" w:rsidTr="0096369D">
        <w:trPr>
          <w:trHeight w:val="300"/>
        </w:trPr>
        <w:tc>
          <w:tcPr>
            <w:tcW w:w="6180" w:type="dxa"/>
          </w:tcPr>
          <w:p w14:paraId="44D11DAA" w14:textId="30ABF80E" w:rsidR="63B0E441" w:rsidRDefault="3D67D712" w:rsidP="7B1C333A">
            <w:pPr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Default="7B1C333A" w:rsidP="7B1C333A">
            <w:pPr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Default="3D67D712" w:rsidP="7B1C333A">
            <w:pPr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FBF4EEF" w14:textId="77777777" w:rsidTr="0096369D">
        <w:trPr>
          <w:trHeight w:val="300"/>
        </w:trPr>
        <w:tc>
          <w:tcPr>
            <w:tcW w:w="6180" w:type="dxa"/>
          </w:tcPr>
          <w:p w14:paraId="07A3BC7E" w14:textId="39EE66D6" w:rsidR="63B0E441" w:rsidRDefault="63B0E441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Default="3D67D712" w:rsidP="7B1C333A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D5DC8B6" w14:paraId="209B51AB" w14:textId="77777777" w:rsidTr="0096369D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Default="3D67D712" w:rsidP="7B1C333A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2819" w14:textId="77777777" w:rsidR="000151F4" w:rsidRDefault="000151F4">
      <w:pPr>
        <w:spacing w:after="0" w:line="240" w:lineRule="auto"/>
      </w:pPr>
      <w:r>
        <w:separator/>
      </w:r>
    </w:p>
  </w:endnote>
  <w:endnote w:type="continuationSeparator" w:id="0">
    <w:p w14:paraId="503B6E19" w14:textId="77777777" w:rsidR="000151F4" w:rsidRDefault="0001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3F94" w14:textId="77777777" w:rsidR="00010BB0" w:rsidRDefault="00010B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9E15" w14:textId="77777777" w:rsidR="00010BB0" w:rsidRDefault="00010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4F56" w14:textId="77777777" w:rsidR="000151F4" w:rsidRDefault="000151F4">
      <w:pPr>
        <w:spacing w:after="0" w:line="240" w:lineRule="auto"/>
      </w:pPr>
      <w:r>
        <w:separator/>
      </w:r>
    </w:p>
  </w:footnote>
  <w:footnote w:type="continuationSeparator" w:id="0">
    <w:p w14:paraId="774EADD5" w14:textId="77777777" w:rsidR="000151F4" w:rsidRDefault="0001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51A6" w14:textId="2C7CAFE0" w:rsidR="00010BB0" w:rsidRDefault="000151F4">
    <w:pPr>
      <w:pStyle w:val="Intestazione"/>
    </w:pPr>
    <w:r>
      <w:rPr>
        <w:noProof/>
      </w:rPr>
      <w:pict w14:anchorId="25FB1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286735" o:spid="_x0000_s1027" type="#_x0000_t136" alt="" style="position:absolute;margin-left:0;margin-top:0;width:468.45pt;height:117.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a7caec [831]" stroked="f">
          <v:fill opacity=".5"/>
          <v:textpath style="font-family:&quot;Calibri&quot;;font-size:1pt" string="ANP   ANP   ANP  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51B3B8EC" w:rsidR="7B1C333A" w:rsidRDefault="000151F4" w:rsidP="7B1C333A">
    <w:pPr>
      <w:pStyle w:val="Intestazione"/>
    </w:pPr>
    <w:r>
      <w:rPr>
        <w:noProof/>
      </w:rPr>
      <w:pict w14:anchorId="191EE7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286736" o:spid="_x0000_s1026" type="#_x0000_t136" alt="" style="position:absolute;margin-left:0;margin-top:0;width:468.45pt;height:117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a7caec [831]" stroked="f">
          <v:fill opacity=".5"/>
          <v:textpath style="font-family:&quot;Calibri&quot;;font-size:1pt" string="ANP   ANP   ANP  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94B4" w14:textId="55087F58" w:rsidR="00010BB0" w:rsidRDefault="000151F4">
    <w:pPr>
      <w:pStyle w:val="Intestazione"/>
    </w:pPr>
    <w:r>
      <w:rPr>
        <w:noProof/>
      </w:rPr>
      <w:pict w14:anchorId="36437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286734" o:spid="_x0000_s1025" type="#_x0000_t136" alt="" style="position:absolute;margin-left:0;margin-top:0;width:468.45pt;height:117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a7caec [831]" stroked="f">
          <v:fill opacity=".5"/>
          <v:textpath style="font-family:&quot;Calibri&quot;;font-size:1pt" string="ANP   ANP   ANP  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1858">
    <w:abstractNumId w:val="0"/>
  </w:num>
  <w:num w:numId="2" w16cid:durableId="96955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BABB7"/>
    <w:rsid w:val="00010BB0"/>
    <w:rsid w:val="000151F4"/>
    <w:rsid w:val="001D5C84"/>
    <w:rsid w:val="00333149"/>
    <w:rsid w:val="005D1F27"/>
    <w:rsid w:val="00700CE6"/>
    <w:rsid w:val="00854252"/>
    <w:rsid w:val="008C59CD"/>
    <w:rsid w:val="009074C6"/>
    <w:rsid w:val="0096369D"/>
    <w:rsid w:val="00AD2C69"/>
    <w:rsid w:val="00D8205F"/>
    <w:rsid w:val="00F494AB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Federico Marchetti</cp:lastModifiedBy>
  <cp:revision>3</cp:revision>
  <dcterms:created xsi:type="dcterms:W3CDTF">2025-03-10T15:05:00Z</dcterms:created>
  <dcterms:modified xsi:type="dcterms:W3CDTF">2025-03-10T15:34:00Z</dcterms:modified>
</cp:coreProperties>
</file>