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33954" w14:textId="6B0882A5" w:rsidR="001434A7" w:rsidRDefault="001434A7" w:rsidP="001434A7">
      <w:pPr>
        <w:jc w:val="center"/>
      </w:pPr>
      <w:r>
        <w:t>[</w:t>
      </w:r>
      <w:r w:rsidRPr="001434A7">
        <w:rPr>
          <w:i/>
          <w:iCs/>
        </w:rPr>
        <w:t>intestazione della scuola</w:t>
      </w:r>
      <w:r>
        <w:t>]</w:t>
      </w:r>
    </w:p>
    <w:p w14:paraId="06589901" w14:textId="06281956" w:rsidR="001434A7" w:rsidRDefault="001434A7">
      <w:r>
        <w:t>Prot.</w:t>
      </w:r>
      <w:r w:rsidR="00FB28FC">
        <w:t>______________</w:t>
      </w:r>
    </w:p>
    <w:p w14:paraId="0DF557B0" w14:textId="004EB798" w:rsidR="001434A7" w:rsidRDefault="001434A7" w:rsidP="001434A7">
      <w:pPr>
        <w:jc w:val="right"/>
      </w:pPr>
      <w:r>
        <w:t>Alla Sig.ra/Al Sig.</w:t>
      </w:r>
      <w:r w:rsidR="00FB28FC">
        <w:t>__________</w:t>
      </w:r>
    </w:p>
    <w:p w14:paraId="628D4009" w14:textId="77777777" w:rsidR="001434A7" w:rsidRDefault="001434A7"/>
    <w:p w14:paraId="31A2BF72" w14:textId="437508A1" w:rsidR="001434A7" w:rsidRPr="00FB28FC" w:rsidRDefault="001434A7">
      <w:pPr>
        <w:rPr>
          <w:b/>
          <w:bCs/>
        </w:rPr>
      </w:pPr>
      <w:r w:rsidRPr="00FB28FC">
        <w:rPr>
          <w:b/>
          <w:bCs/>
        </w:rPr>
        <w:t xml:space="preserve">Oggetto: istanza di accesso agli atti </w:t>
      </w:r>
      <w:r w:rsidR="005B41E7" w:rsidRPr="00FB28FC">
        <w:rPr>
          <w:b/>
          <w:bCs/>
        </w:rPr>
        <w:t>mediante visione</w:t>
      </w:r>
    </w:p>
    <w:p w14:paraId="049D976C" w14:textId="77777777" w:rsidR="001434A7" w:rsidRDefault="001434A7"/>
    <w:p w14:paraId="0FE09E34" w14:textId="62488901" w:rsidR="001434A7" w:rsidRDefault="001434A7" w:rsidP="00FB28FC">
      <w:pPr>
        <w:ind w:firstLine="708"/>
        <w:jc w:val="both"/>
      </w:pPr>
      <w:r>
        <w:t xml:space="preserve">Con riferimento alla Sua istanza del </w:t>
      </w:r>
      <w:r w:rsidR="00FB28FC">
        <w:t>__</w:t>
      </w:r>
      <w:r>
        <w:t>/</w:t>
      </w:r>
      <w:r w:rsidR="00FB28FC">
        <w:t>__</w:t>
      </w:r>
      <w:r>
        <w:t>/</w:t>
      </w:r>
      <w:r w:rsidR="00FB28FC">
        <w:t>__</w:t>
      </w:r>
      <w:r>
        <w:t xml:space="preserve">, pervenuta a questo ufficio in data </w:t>
      </w:r>
      <w:r w:rsidR="00FB28FC">
        <w:t>___</w:t>
      </w:r>
      <w:r>
        <w:t>/</w:t>
      </w:r>
      <w:r w:rsidR="00FB28FC">
        <w:t>___</w:t>
      </w:r>
      <w:r>
        <w:t>/</w:t>
      </w:r>
      <w:r w:rsidR="00FB28FC">
        <w:t>___</w:t>
      </w:r>
      <w:r>
        <w:t xml:space="preserve">, si comunica che i documenti richiesti in visione dalla S.V. saranno disponibili presso </w:t>
      </w:r>
      <w:r w:rsidR="00FB28FC">
        <w:t>________________</w:t>
      </w:r>
      <w:r>
        <w:t xml:space="preserve">a partire dal giorno </w:t>
      </w:r>
      <w:r w:rsidR="00FB28FC">
        <w:t>____________</w:t>
      </w:r>
      <w:r>
        <w:t xml:space="preserve"> con i seguenti orari</w:t>
      </w:r>
      <w:r w:rsidR="00FB28FC">
        <w:t xml:space="preserve"> ______________</w:t>
      </w:r>
      <w:r>
        <w:t xml:space="preserve"> </w:t>
      </w:r>
    </w:p>
    <w:p w14:paraId="258C00F3" w14:textId="77777777" w:rsidR="001434A7" w:rsidRDefault="001434A7" w:rsidP="00FB28FC">
      <w:pPr>
        <w:ind w:firstLine="708"/>
        <w:jc w:val="both"/>
      </w:pPr>
      <w:r>
        <w:t xml:space="preserve">Si precisa che la visione potrà essere effettuata personalmente dalla S.V. o da altro soggetto incaricato munito di delega scritta. </w:t>
      </w:r>
    </w:p>
    <w:p w14:paraId="03268024" w14:textId="77777777" w:rsidR="001434A7" w:rsidRDefault="001434A7" w:rsidP="00FB28FC">
      <w:pPr>
        <w:ind w:firstLine="708"/>
        <w:jc w:val="both"/>
      </w:pPr>
      <w:r>
        <w:t xml:space="preserve">Il personale addetto, prima di procedere all’ostensione, dovrà accertarsi della Sua identità personale. In caso di delega, il delegato dovrà esibire oltre al proprio documento di identità, il Suo documento di identità, anche in copia. </w:t>
      </w:r>
    </w:p>
    <w:p w14:paraId="035BCFA8" w14:textId="77777777" w:rsidR="001434A7" w:rsidRDefault="001434A7" w:rsidP="00FB28FC">
      <w:pPr>
        <w:ind w:firstLine="708"/>
        <w:jc w:val="both"/>
      </w:pPr>
      <w:r>
        <w:t xml:space="preserve">Coloro i quali prendono visione degli atti in rappresentanza di persone giuridiche o di enti, nonché i tutori e i curatori delle persone fisiche, devono produrre, oltre al documento di identificazione personale, idoneo titolo che attesti tale qualità o dichiarazione sostitutiva ai sensi del D.P.R. 445/2000. </w:t>
      </w:r>
    </w:p>
    <w:p w14:paraId="7213FF05" w14:textId="27F65D1C" w:rsidR="001434A7" w:rsidRDefault="001434A7" w:rsidP="00FB28FC">
      <w:pPr>
        <w:ind w:firstLine="708"/>
        <w:jc w:val="both"/>
      </w:pPr>
      <w:r>
        <w:t xml:space="preserve">Il difensore che abbia richiesto i documenti per conto dell’assistito deve esibire </w:t>
      </w:r>
      <w:r w:rsidR="002E5FBF">
        <w:t>la procura</w:t>
      </w:r>
      <w:r>
        <w:t xml:space="preserve">. </w:t>
      </w:r>
    </w:p>
    <w:p w14:paraId="0B103BC8" w14:textId="13BCE2BA" w:rsidR="001434A7" w:rsidRDefault="001434A7" w:rsidP="00FB28FC">
      <w:pPr>
        <w:ind w:firstLine="708"/>
        <w:jc w:val="both"/>
      </w:pPr>
      <w:r>
        <w:t xml:space="preserve">L’interessato potrà prendere appunti o trascrivere in tutto o in parte il documento preso in visione con l’espresso divieto, penalmente perseguibile, di tracciare segni su di essi o di alterarli in alcun modo o di asportarli dal luogo in cui sono dati in visione. Il tempo della visione sarà adeguato alla natura ed alla complessità del documento. L’esame dei documenti è gratuito. </w:t>
      </w:r>
    </w:p>
    <w:p w14:paraId="1FD2C4EF" w14:textId="6F2A04B4" w:rsidR="001434A7" w:rsidRDefault="001434A7" w:rsidP="00FB28FC">
      <w:pPr>
        <w:ind w:firstLine="708"/>
        <w:jc w:val="both"/>
      </w:pPr>
      <w:r>
        <w:t xml:space="preserve">Nel caso in cui la S.V. avanzasse richiesta di copia in seguito alla visione dei documenti, si ricorda che: </w:t>
      </w:r>
    </w:p>
    <w:p w14:paraId="3E2025B5" w14:textId="3AA0BE69" w:rsidR="001434A7" w:rsidRDefault="001434A7" w:rsidP="00FB28FC">
      <w:pPr>
        <w:pStyle w:val="Paragrafoelenco"/>
        <w:numPr>
          <w:ilvl w:val="0"/>
          <w:numId w:val="1"/>
        </w:numPr>
        <w:jc w:val="both"/>
      </w:pPr>
      <w:r>
        <w:t>il rilascio di copia è subordinato al pagamento del costo di riproduzione</w:t>
      </w:r>
      <w:r w:rsidR="00FB28FC">
        <w:t xml:space="preserve"> nella misura di_____________</w:t>
      </w:r>
      <w:r>
        <w:t xml:space="preserve">; </w:t>
      </w:r>
    </w:p>
    <w:p w14:paraId="374D8D29" w14:textId="77777777" w:rsidR="001434A7" w:rsidRDefault="001434A7" w:rsidP="00FB28FC">
      <w:pPr>
        <w:pStyle w:val="Paragrafoelenco"/>
        <w:numPr>
          <w:ilvl w:val="0"/>
          <w:numId w:val="1"/>
        </w:numPr>
        <w:jc w:val="both"/>
      </w:pPr>
      <w:r>
        <w:t xml:space="preserve">il rilascio di copia conforme è subordinato inoltre, al pagamento dell’imposta di bollo. </w:t>
      </w:r>
    </w:p>
    <w:p w14:paraId="1FFFB8A8" w14:textId="77777777" w:rsidR="001434A7" w:rsidRDefault="001434A7" w:rsidP="001434A7">
      <w:pPr>
        <w:pStyle w:val="Paragrafoelenco"/>
        <w:ind w:left="1068"/>
      </w:pPr>
    </w:p>
    <w:p w14:paraId="47B8F667" w14:textId="4ED845AB" w:rsidR="00C155A3" w:rsidRDefault="001434A7" w:rsidP="001434A7">
      <w:r>
        <w:t>Distinti saluti.</w:t>
      </w:r>
    </w:p>
    <w:p w14:paraId="59F58530" w14:textId="10CDBFA0" w:rsidR="001434A7" w:rsidRDefault="001434A7" w:rsidP="001434A7">
      <w:pPr>
        <w:jc w:val="right"/>
      </w:pPr>
      <w:r>
        <w:t>Il Dirigente scolastico</w:t>
      </w:r>
    </w:p>
    <w:p w14:paraId="403D2582" w14:textId="7259077C" w:rsidR="00FB28FC" w:rsidRDefault="00FB28FC" w:rsidP="001434A7">
      <w:pPr>
        <w:jc w:val="right"/>
      </w:pPr>
      <w:r>
        <w:t>____________________________________</w:t>
      </w:r>
    </w:p>
    <w:sectPr w:rsidR="00FB28F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E5F00"/>
    <w:multiLevelType w:val="hybridMultilevel"/>
    <w:tmpl w:val="CB506422"/>
    <w:lvl w:ilvl="0" w:tplc="9746FF04">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5"/>
    <w:rsid w:val="001434A7"/>
    <w:rsid w:val="002E5FBF"/>
    <w:rsid w:val="005B41E7"/>
    <w:rsid w:val="00C155A3"/>
    <w:rsid w:val="00D10DC5"/>
    <w:rsid w:val="00FB28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E1BB"/>
  <w15:chartTrackingRefBased/>
  <w15:docId w15:val="{45E1C128-EC95-4AAD-AF4A-72CF1BD6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43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Cannata</dc:creator>
  <cp:keywords/>
  <dc:description/>
  <cp:lastModifiedBy>Raffaella Briani</cp:lastModifiedBy>
  <cp:revision>5</cp:revision>
  <dcterms:created xsi:type="dcterms:W3CDTF">2021-06-13T10:57:00Z</dcterms:created>
  <dcterms:modified xsi:type="dcterms:W3CDTF">2021-06-14T13:20:00Z</dcterms:modified>
</cp:coreProperties>
</file>